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722615">
        <w:rPr>
          <w:rFonts w:ascii="Times New Roman" w:hAnsi="Times New Roman" w:cs="Times New Roman"/>
          <w:b/>
          <w:sz w:val="36"/>
          <w:szCs w:val="36"/>
        </w:rPr>
        <w:t>ИНФОРМАЦИЯ</w:t>
      </w:r>
    </w:p>
    <w:p w:rsidR="00BF757B" w:rsidRPr="00722615" w:rsidRDefault="0030445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МБОУ «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Ерыкли</w:t>
      </w:r>
      <w:r w:rsidR="00722615" w:rsidRPr="00722615">
        <w:rPr>
          <w:rFonts w:ascii="Times New Roman" w:hAnsi="Times New Roman" w:cs="Times New Roman"/>
          <w:b/>
          <w:sz w:val="36"/>
          <w:szCs w:val="36"/>
        </w:rPr>
        <w:t>нская</w:t>
      </w:r>
      <w:proofErr w:type="spellEnd"/>
      <w:r w:rsidR="00722615" w:rsidRPr="00722615">
        <w:rPr>
          <w:rFonts w:ascii="Times New Roman" w:hAnsi="Times New Roman" w:cs="Times New Roman"/>
          <w:b/>
          <w:sz w:val="36"/>
          <w:szCs w:val="36"/>
        </w:rPr>
        <w:t xml:space="preserve"> ООШ»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о количестве СВОБОДНЫХ МЕСТ в 1-ом классе</w:t>
      </w:r>
    </w:p>
    <w:p w:rsidR="00722615" w:rsidRPr="00722615" w:rsidRDefault="00BC7286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2023-2024</w:t>
      </w:r>
      <w:r w:rsidR="00722615" w:rsidRPr="00722615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jc w:val="center"/>
        <w:tblInd w:w="-1797" w:type="dxa"/>
        <w:tblLook w:val="04A0" w:firstRow="1" w:lastRow="0" w:firstColumn="1" w:lastColumn="0" w:noHBand="0" w:noVBand="1"/>
      </w:tblPr>
      <w:tblGrid>
        <w:gridCol w:w="803"/>
        <w:gridCol w:w="5127"/>
        <w:gridCol w:w="3661"/>
      </w:tblGrid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5127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Категория</w:t>
            </w:r>
          </w:p>
        </w:tc>
        <w:tc>
          <w:tcPr>
            <w:tcW w:w="3661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количество свободных  мест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имеющие преимущественное право на прием в ОУ;</w:t>
            </w:r>
          </w:p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304455" w:rsidP="00722615">
            <w:pPr>
              <w:jc w:val="center"/>
              <w:rPr>
                <w:rFonts w:ascii="Times New Roman" w:hAnsi="Times New Roman" w:cs="Times New Roman"/>
                <w:sz w:val="144"/>
                <w:szCs w:val="144"/>
              </w:rPr>
            </w:pPr>
            <w:r>
              <w:rPr>
                <w:rFonts w:ascii="Times New Roman" w:hAnsi="Times New Roman" w:cs="Times New Roman"/>
                <w:sz w:val="144"/>
                <w:szCs w:val="144"/>
              </w:rPr>
              <w:t>3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,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 xml:space="preserve"> не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Информация о количестве свободных мест в ОУ появится 01.07.202</w:t>
            </w:r>
            <w:r w:rsidR="00BC7286"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</w:tr>
    </w:tbl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Pr="00722615" w:rsidRDefault="004F040F" w:rsidP="004F040F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Администрация школы</w:t>
      </w:r>
    </w:p>
    <w:sectPr w:rsidR="00722615" w:rsidRPr="00722615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615"/>
    <w:rsid w:val="000625B4"/>
    <w:rsid w:val="00224B5E"/>
    <w:rsid w:val="00304455"/>
    <w:rsid w:val="004F040F"/>
    <w:rsid w:val="00530316"/>
    <w:rsid w:val="00722615"/>
    <w:rsid w:val="0076774B"/>
    <w:rsid w:val="00A138C9"/>
    <w:rsid w:val="00BC7286"/>
    <w:rsid w:val="00B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6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6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331</Characters>
  <Application>Microsoft Office Word</Application>
  <DocSecurity>4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Егорова</cp:lastModifiedBy>
  <cp:revision>2</cp:revision>
  <dcterms:created xsi:type="dcterms:W3CDTF">2023-03-30T18:18:00Z</dcterms:created>
  <dcterms:modified xsi:type="dcterms:W3CDTF">2023-03-30T18:18:00Z</dcterms:modified>
</cp:coreProperties>
</file>